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F" w:rsidRPr="00733BBC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ИРКУТСКАЯ ОБЛАСТЬ</w:t>
      </w:r>
    </w:p>
    <w:p w:rsidR="0011751F" w:rsidRPr="00733BBC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ТУЛУНСКИЙ РАЙОН</w:t>
      </w: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Гуранского сельского поселения</w:t>
      </w: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РАСПОРЯЖЕНИЕ</w:t>
      </w: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733BBC" w:rsidRDefault="00F20D2E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BBC">
        <w:rPr>
          <w:rFonts w:ascii="Times New Roman" w:eastAsia="Calibri" w:hAnsi="Times New Roman" w:cs="Times New Roman"/>
          <w:sz w:val="26"/>
          <w:szCs w:val="26"/>
        </w:rPr>
        <w:t>19.02.</w:t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 xml:space="preserve">2019 г. </w:t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ab/>
      </w:r>
      <w:r w:rsidR="00B945B9" w:rsidRPr="00733BB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77C21" w:rsidRPr="00733BB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733BB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77C21" w:rsidRPr="00733BBC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11751F" w:rsidRPr="00733BBC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733BBC">
        <w:rPr>
          <w:rFonts w:ascii="Times New Roman" w:eastAsia="Calibri" w:hAnsi="Times New Roman" w:cs="Times New Roman"/>
          <w:sz w:val="26"/>
          <w:szCs w:val="26"/>
        </w:rPr>
        <w:t>11</w:t>
      </w:r>
    </w:p>
    <w:p w:rsidR="0011751F" w:rsidRPr="00733BBC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33BBC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End"/>
      <w:r w:rsidRPr="00733BBC">
        <w:rPr>
          <w:rFonts w:ascii="Times New Roman" w:eastAsia="Calibri" w:hAnsi="Times New Roman" w:cs="Times New Roman"/>
          <w:b/>
          <w:sz w:val="26"/>
          <w:szCs w:val="26"/>
        </w:rPr>
        <w:t>. Гуран</w:t>
      </w:r>
    </w:p>
    <w:p w:rsidR="0011751F" w:rsidRPr="00733BBC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733BBC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 xml:space="preserve">О дежурстве в </w:t>
      </w:r>
      <w:proofErr w:type="gramStart"/>
      <w:r w:rsidRPr="00733BBC">
        <w:rPr>
          <w:rFonts w:ascii="Times New Roman" w:eastAsia="Calibri" w:hAnsi="Times New Roman" w:cs="Times New Roman"/>
          <w:b/>
          <w:sz w:val="26"/>
          <w:szCs w:val="26"/>
        </w:rPr>
        <w:t>праздничные</w:t>
      </w:r>
      <w:proofErr w:type="gramEnd"/>
      <w:r w:rsidRPr="00733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1751F" w:rsidRPr="00733BBC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3BBC">
        <w:rPr>
          <w:rFonts w:ascii="Times New Roman" w:eastAsia="Calibri" w:hAnsi="Times New Roman" w:cs="Times New Roman"/>
          <w:b/>
          <w:sz w:val="26"/>
          <w:szCs w:val="26"/>
        </w:rPr>
        <w:t>и выходные дни</w:t>
      </w:r>
    </w:p>
    <w:p w:rsidR="00CD7B4B" w:rsidRPr="00733BBC" w:rsidRDefault="00CD7B4B" w:rsidP="0011751F">
      <w:pPr>
        <w:tabs>
          <w:tab w:val="left" w:pos="6870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0B3C64" w:rsidRPr="00733BBC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обеспечения бесперебойной</w:t>
      </w:r>
      <w:r w:rsidR="0011751F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тепло, водо-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источников, энергоснабжения</w:t>
      </w:r>
      <w:r w:rsidR="0011751F" w:rsidRPr="00733BBC">
        <w:rPr>
          <w:rFonts w:ascii="Times New Roman" w:hAnsi="Times New Roman" w:cs="Times New Roman"/>
          <w:sz w:val="26"/>
          <w:szCs w:val="26"/>
          <w:lang w:eastAsia="ru-RU"/>
        </w:rPr>
        <w:t>, предупреждения чрезвычайных ситуаций, пожаров и обеспечения безопасности людей на территории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период с</w:t>
      </w:r>
      <w:r w:rsidR="0046460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22.02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46460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24.02.2020 года, 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07.03.2020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09.03.2020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46460B" w:rsidRPr="00733BB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B3C64" w:rsidRPr="00733BBC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1.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Руководителям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структурных подразделений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поселения:</w:t>
      </w:r>
    </w:p>
    <w:p w:rsidR="000B3C64" w:rsidRPr="00733BBC" w:rsidRDefault="0046460B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1.1. в срок до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21.02.2020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г. проверить противопожарное состояние закреплённых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объектов,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обеспечить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бесперебойную работу тепло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, водо, энерго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источников, выявленные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недостатки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устранить;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0B3C64" w:rsidRPr="00733BBC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1.2.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назначить ответственных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должностных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лиц,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провести с ними инструктаж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по действиям при возникновении чрезвычайных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ситуаций,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террористической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угрозе;</w:t>
      </w:r>
    </w:p>
    <w:p w:rsidR="00305869" w:rsidRPr="00733BBC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0586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о состоянии дел в подведомственных учреждениях докладывать дежурному 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диспетчеру </w:t>
      </w:r>
      <w:r w:rsidR="00305869" w:rsidRPr="00733BBC">
        <w:rPr>
          <w:rFonts w:ascii="Times New Roman" w:hAnsi="Times New Roman" w:cs="Times New Roman"/>
          <w:sz w:val="26"/>
          <w:szCs w:val="26"/>
          <w:lang w:eastAsia="ru-RU"/>
        </w:rPr>
        <w:t>ЕДДС Тулунского муниципального района ежедневно по телефону 47-0-80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B4A10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895005628</w:t>
      </w:r>
      <w:r w:rsidR="00305869" w:rsidRPr="00733BBC">
        <w:rPr>
          <w:rFonts w:ascii="Times New Roman" w:hAnsi="Times New Roman" w:cs="Times New Roman"/>
          <w:sz w:val="26"/>
          <w:szCs w:val="26"/>
          <w:lang w:eastAsia="ru-RU"/>
        </w:rPr>
        <w:t>81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в 10:00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и в 17:00</w:t>
      </w:r>
      <w:r w:rsidR="0030586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483DE2" w:rsidRPr="00733BBC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483DE2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всех происшествиях немедленно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B3C64" w:rsidRPr="00733BBC" w:rsidRDefault="00857352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075A5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Назначить</w:t>
      </w:r>
      <w:r w:rsidR="00043D85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43D85" w:rsidRPr="00733BBC">
        <w:rPr>
          <w:rFonts w:ascii="Times New Roman" w:hAnsi="Times New Roman" w:cs="Times New Roman"/>
          <w:sz w:val="26"/>
          <w:szCs w:val="26"/>
          <w:lang w:eastAsia="ru-RU"/>
        </w:rPr>
        <w:t>ответственными</w:t>
      </w:r>
      <w:proofErr w:type="gramEnd"/>
      <w:r w:rsidR="00043D85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должностные</w:t>
      </w:r>
      <w:r w:rsidR="006B4A10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лиц</w:t>
      </w:r>
      <w:r w:rsidR="00043D85" w:rsidRPr="00733BB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6B4A10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Гура</w:t>
      </w:r>
      <w:r w:rsidR="006B4A10" w:rsidRPr="00733BBC">
        <w:rPr>
          <w:rFonts w:ascii="Times New Roman" w:hAnsi="Times New Roman" w:cs="Times New Roman"/>
          <w:sz w:val="26"/>
          <w:szCs w:val="26"/>
          <w:lang w:eastAsia="ru-RU"/>
        </w:rPr>
        <w:t>нскому сельскому  поселению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B3C64" w:rsidRPr="00733BBC" w:rsidRDefault="00043D85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8.00</w:t>
      </w:r>
      <w:r w:rsidR="00A90B6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22.02.2020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23.02.2020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764FD" w:rsidRPr="00D764FD">
        <w:rPr>
          <w:rFonts w:ascii="Times New Roman" w:hAnsi="Times New Roman" w:cs="Times New Roman"/>
          <w:sz w:val="26"/>
          <w:szCs w:val="26"/>
          <w:lang w:eastAsia="ru-RU"/>
        </w:rPr>
        <w:t>Е.Ф. Коренькова (89149195459)</w:t>
      </w:r>
    </w:p>
    <w:p w:rsidR="007F3CF3" w:rsidRPr="00733BBC" w:rsidRDefault="007F3CF3" w:rsidP="007F3CF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23.02.2020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24.02.2020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В.С. Нестеренко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89834691430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</w:p>
    <w:p w:rsidR="007F3CF3" w:rsidRPr="00733BBC" w:rsidRDefault="007F3CF3" w:rsidP="007F3CF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24.02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25.02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F20D2E" w:rsidRPr="00733BBC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764FD" w:rsidRPr="00D764FD">
        <w:rPr>
          <w:rFonts w:ascii="Times New Roman" w:hAnsi="Times New Roman" w:cs="Times New Roman"/>
          <w:sz w:val="26"/>
          <w:szCs w:val="26"/>
          <w:lang w:eastAsia="ru-RU"/>
        </w:rPr>
        <w:t>А.В. Греб (89149490502)</w:t>
      </w:r>
      <w:bookmarkStart w:id="0" w:name="_GoBack"/>
      <w:bookmarkEnd w:id="0"/>
    </w:p>
    <w:p w:rsidR="007F3CF3" w:rsidRPr="00733BBC" w:rsidRDefault="007F3CF3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3E6B" w:rsidRPr="00733BBC" w:rsidRDefault="007F3CF3" w:rsidP="007F3CF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3E3E6B" w:rsidRPr="00733BBC">
        <w:rPr>
          <w:rFonts w:ascii="Times New Roman" w:hAnsi="Times New Roman" w:cs="Times New Roman"/>
          <w:sz w:val="26"/>
          <w:szCs w:val="26"/>
          <w:lang w:eastAsia="ru-RU"/>
        </w:rPr>
        <w:t>07.03.2020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3E3E6B" w:rsidRPr="00733BBC">
        <w:rPr>
          <w:rFonts w:ascii="Times New Roman" w:hAnsi="Times New Roman" w:cs="Times New Roman"/>
          <w:sz w:val="26"/>
          <w:szCs w:val="26"/>
          <w:lang w:eastAsia="ru-RU"/>
        </w:rPr>
        <w:t>08.03.2020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3E3E6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Д.Н. Ратанов (89501122335) </w:t>
      </w:r>
    </w:p>
    <w:p w:rsidR="007F3CF3" w:rsidRPr="00733BBC" w:rsidRDefault="003E3E6B" w:rsidP="007F3CF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8.00 часов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08.03.2020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09.03.2020</w:t>
      </w:r>
      <w:r w:rsidR="007F3CF3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733BBC" w:rsidRPr="00733BBC">
        <w:rPr>
          <w:rFonts w:ascii="Times New Roman" w:hAnsi="Times New Roman" w:cs="Times New Roman"/>
          <w:sz w:val="26"/>
          <w:szCs w:val="26"/>
          <w:lang w:eastAsia="ru-RU"/>
        </w:rPr>
        <w:t>А.В. Греб (89149490502)</w:t>
      </w:r>
    </w:p>
    <w:p w:rsidR="007F3CF3" w:rsidRPr="00733BBC" w:rsidRDefault="007F3CF3" w:rsidP="007F3CF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 w:rsidR="003E3E6B" w:rsidRPr="00733BBC">
        <w:rPr>
          <w:rFonts w:ascii="Times New Roman" w:hAnsi="Times New Roman" w:cs="Times New Roman"/>
          <w:sz w:val="26"/>
          <w:szCs w:val="26"/>
          <w:lang w:eastAsia="ru-RU"/>
        </w:rPr>
        <w:t>09.03.2020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3E3E6B" w:rsidRPr="00733BBC">
        <w:rPr>
          <w:rFonts w:ascii="Times New Roman" w:hAnsi="Times New Roman" w:cs="Times New Roman"/>
          <w:sz w:val="26"/>
          <w:szCs w:val="26"/>
          <w:lang w:eastAsia="ru-RU"/>
        </w:rPr>
        <w:t>10.03.2020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764FD" w:rsidRPr="00D764FD">
        <w:rPr>
          <w:rFonts w:ascii="Times New Roman" w:hAnsi="Times New Roman" w:cs="Times New Roman"/>
          <w:sz w:val="26"/>
          <w:szCs w:val="26"/>
          <w:lang w:eastAsia="ru-RU"/>
        </w:rPr>
        <w:t>К.Г. Кудрявцева (89526306558)</w:t>
      </w:r>
    </w:p>
    <w:p w:rsidR="007F3CF3" w:rsidRPr="00733BBC" w:rsidRDefault="007F3CF3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3C64" w:rsidRPr="00733BBC" w:rsidRDefault="00B945B9" w:rsidP="00CD7B4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3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Должностным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лицам,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задействованным для несения дежурства в праздничные и выходные дни отгулы предоставить в соответствии с трудовым 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>законодательством.</w:t>
      </w:r>
    </w:p>
    <w:p w:rsidR="008B3D49" w:rsidRPr="00733BBC" w:rsidRDefault="00B945B9" w:rsidP="00CD7B4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4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7C2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Специалисту администрации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 ПБ </w:t>
      </w:r>
      <w:r w:rsidRPr="00733BBC">
        <w:rPr>
          <w:rFonts w:ascii="Times New Roman" w:hAnsi="Times New Roman" w:cs="Times New Roman"/>
          <w:sz w:val="26"/>
          <w:szCs w:val="26"/>
          <w:lang w:eastAsia="ru-RU"/>
        </w:rPr>
        <w:t>Ратанову Д.Н.</w:t>
      </w:r>
      <w:r w:rsidR="00A90B69" w:rsidRPr="00733BB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инструктаж ответственных и дежурных провести </w:t>
      </w:r>
      <w:r w:rsidR="00733BBC" w:rsidRPr="00733BBC">
        <w:rPr>
          <w:rFonts w:ascii="Times New Roman" w:hAnsi="Times New Roman" w:cs="Times New Roman"/>
          <w:sz w:val="26"/>
          <w:szCs w:val="26"/>
          <w:lang w:eastAsia="ru-RU"/>
        </w:rPr>
        <w:t>21.02.2020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0B3C64" w:rsidRPr="00733BBC" w:rsidRDefault="00B945B9" w:rsidP="00A77C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5</w:t>
      </w:r>
      <w:r w:rsidR="000B3C64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CD7B4B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3C64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состоянии дел докладывать ежедневно дежурному по администрации в 14.00 по </w:t>
      </w:r>
      <w:r w:rsidR="00D81DE6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>телефонам:</w:t>
      </w:r>
      <w:r w:rsidR="008B3D49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47-0-80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77C2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895005628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81</w:t>
      </w:r>
      <w:r w:rsidR="000B3C64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0B3C64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="000B3C64" w:rsidRPr="00733BB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всех происшествиях НЕМЕДЛЕННО.</w:t>
      </w:r>
    </w:p>
    <w:p w:rsidR="000B3C64" w:rsidRPr="00733BBC" w:rsidRDefault="00A77C21" w:rsidP="00CD7B4B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6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D81DE6" w:rsidRPr="00733BBC">
        <w:rPr>
          <w:rFonts w:ascii="Times New Roman" w:hAnsi="Times New Roman" w:cs="Times New Roman"/>
          <w:sz w:val="26"/>
          <w:szCs w:val="26"/>
          <w:lang w:eastAsia="ru-RU"/>
        </w:rPr>
        <w:t>распоряжения оставляю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за собой.</w:t>
      </w:r>
    </w:p>
    <w:p w:rsidR="000B3C64" w:rsidRPr="00733BBC" w:rsidRDefault="000B3C64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0B69" w:rsidRDefault="00A90B69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BBC" w:rsidRPr="00733BBC" w:rsidRDefault="00733BBC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6581" w:rsidRPr="00733BBC" w:rsidRDefault="00B945B9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        </w:t>
      </w:r>
      <w:r w:rsidR="00A36681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0B3C64" w:rsidRPr="00733B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7014DF" w:rsidRPr="00733BBC">
        <w:rPr>
          <w:rFonts w:ascii="Times New Roman" w:hAnsi="Times New Roman" w:cs="Times New Roman"/>
          <w:sz w:val="26"/>
          <w:szCs w:val="26"/>
          <w:lang w:eastAsia="ru-RU"/>
        </w:rPr>
        <w:t>А.В. Греб</w:t>
      </w:r>
    </w:p>
    <w:sectPr w:rsidR="00BA6581" w:rsidRPr="00733BBC" w:rsidSect="00B945B9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C8"/>
    <w:rsid w:val="00043D85"/>
    <w:rsid w:val="00075A51"/>
    <w:rsid w:val="000B3C64"/>
    <w:rsid w:val="0011751F"/>
    <w:rsid w:val="00305869"/>
    <w:rsid w:val="003773CE"/>
    <w:rsid w:val="003E3E6B"/>
    <w:rsid w:val="0046460B"/>
    <w:rsid w:val="004818CA"/>
    <w:rsid w:val="00483DE2"/>
    <w:rsid w:val="005D694F"/>
    <w:rsid w:val="006416C8"/>
    <w:rsid w:val="006B4A10"/>
    <w:rsid w:val="007014DF"/>
    <w:rsid w:val="00733BBC"/>
    <w:rsid w:val="00763E55"/>
    <w:rsid w:val="007A69F3"/>
    <w:rsid w:val="007F3CF3"/>
    <w:rsid w:val="00857352"/>
    <w:rsid w:val="008B3D49"/>
    <w:rsid w:val="00900183"/>
    <w:rsid w:val="00A36681"/>
    <w:rsid w:val="00A77C21"/>
    <w:rsid w:val="00A90B69"/>
    <w:rsid w:val="00AD3AAF"/>
    <w:rsid w:val="00B221D9"/>
    <w:rsid w:val="00B945B9"/>
    <w:rsid w:val="00BA6581"/>
    <w:rsid w:val="00C55E9F"/>
    <w:rsid w:val="00CD7B4B"/>
    <w:rsid w:val="00D764FD"/>
    <w:rsid w:val="00D81DE6"/>
    <w:rsid w:val="00F20D2E"/>
    <w:rsid w:val="00F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KOMP</cp:lastModifiedBy>
  <cp:revision>8</cp:revision>
  <cp:lastPrinted>2020-02-21T06:22:00Z</cp:lastPrinted>
  <dcterms:created xsi:type="dcterms:W3CDTF">2019-03-11T00:21:00Z</dcterms:created>
  <dcterms:modified xsi:type="dcterms:W3CDTF">2020-02-21T07:14:00Z</dcterms:modified>
</cp:coreProperties>
</file>